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1"/>
        <w:gridCol w:w="6881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F273BF">
        <w:trPr>
          <w:trHeight w:val="274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Pr="006A4209" w:rsidRDefault="000A510B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791075" cy="439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Кикнур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98" cy="439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273BF" w:rsidRDefault="00F273BF" w:rsidP="0055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br/>
              <w:t xml:space="preserve">«Межрайонный комплексный центр социального обслуживания населения в </w:t>
            </w:r>
            <w:r w:rsidR="00553292">
              <w:rPr>
                <w:rFonts w:ascii="Times New Roman" w:hAnsi="Times New Roman" w:cs="Times New Roman"/>
                <w:b/>
                <w:sz w:val="56"/>
                <w:szCs w:val="56"/>
              </w:rPr>
              <w:t>Яранском</w:t>
            </w:r>
            <w:r w:rsidRPr="00F273B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районе»</w:t>
            </w:r>
          </w:p>
          <w:p w:rsidR="00553292" w:rsidRPr="00F273BF" w:rsidRDefault="00553292" w:rsidP="00553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Кикнурский отдел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553292" w:rsidP="0025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255C4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255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C46">
              <w:rPr>
                <w:rFonts w:ascii="Times New Roman" w:hAnsi="Times New Roman" w:cs="Times New Roman"/>
                <w:sz w:val="24"/>
                <w:szCs w:val="24"/>
              </w:rPr>
              <w:t>Яранск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="00255C4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255C46">
              <w:rPr>
                <w:rFonts w:ascii="Times New Roman" w:hAnsi="Times New Roman" w:cs="Times New Roman"/>
                <w:sz w:val="24"/>
                <w:szCs w:val="24"/>
              </w:rPr>
              <w:t>46б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553292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612300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Первомайская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, д. 1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http://socialkirov.ru/social/root/uson/Units/USON1001/inf_do.htm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Адрес вышестоящей организации, </w:t>
            </w:r>
            <w:proofErr w:type="spellStart"/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E-mail</w:t>
            </w:r>
            <w:proofErr w:type="spellEnd"/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F273BF">
        <w:trPr>
          <w:trHeight w:val="457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55C46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32D" w:rsidRPr="0078340E">
              <w:rPr>
                <w:rFonts w:ascii="Times New Roman" w:hAnsi="Times New Roman" w:cs="Times New Roman"/>
                <w:sz w:val="24"/>
                <w:szCs w:val="24"/>
              </w:rPr>
              <w:t>олустационарная и на дому.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Участвует в исполнении мероприятий по социальной реабилитации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Плановая мощность обслуживания (количество обслуживаемых в день)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553292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 в день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55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553292">
              <w:rPr>
                <w:rFonts w:ascii="Times New Roman" w:hAnsi="Times New Roman" w:cs="Times New Roman"/>
                <w:sz w:val="24"/>
                <w:szCs w:val="24"/>
              </w:rPr>
              <w:t>пгт.Кикнур</w:t>
            </w:r>
            <w:proofErr w:type="spellEnd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553292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553292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</w:t>
            </w:r>
            <w:r w:rsidR="0024032D" w:rsidRPr="00E40A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E40AA2">
            <w:pPr>
              <w:spacing w:after="0" w:line="300" w:lineRule="atLeast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</w:t>
            </w:r>
            <w:r w:rsidR="00255C46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оступно</w:t>
            </w:r>
            <w:bookmarkStart w:id="0" w:name="_GoBack"/>
            <w:bookmarkEnd w:id="0"/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</w:t>
            </w:r>
            <w:r w:rsidR="0024032D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Д</w:t>
            </w:r>
            <w:r w:rsidR="0024032D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оступно 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>оступно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отсутствует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F243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3F2436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регулируемый перекресток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DE3135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одноэтажное</w:t>
            </w:r>
          </w:p>
        </w:tc>
      </w:tr>
      <w:tr w:rsidR="0024032D" w:rsidTr="00F273BF">
        <w:trPr>
          <w:trHeight w:val="375"/>
        </w:trPr>
        <w:tc>
          <w:tcPr>
            <w:tcW w:w="633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3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DE3135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14.01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783"/>
    <w:rsid w:val="00015A56"/>
    <w:rsid w:val="00027DB1"/>
    <w:rsid w:val="00060150"/>
    <w:rsid w:val="000A510B"/>
    <w:rsid w:val="000D4B6A"/>
    <w:rsid w:val="0024032D"/>
    <w:rsid w:val="00255C46"/>
    <w:rsid w:val="002F0B8B"/>
    <w:rsid w:val="00384486"/>
    <w:rsid w:val="003919DD"/>
    <w:rsid w:val="003F2436"/>
    <w:rsid w:val="00460822"/>
    <w:rsid w:val="004C05FD"/>
    <w:rsid w:val="0051374F"/>
    <w:rsid w:val="00553292"/>
    <w:rsid w:val="005C6FC3"/>
    <w:rsid w:val="00611EAD"/>
    <w:rsid w:val="006A4209"/>
    <w:rsid w:val="00722FDF"/>
    <w:rsid w:val="00744720"/>
    <w:rsid w:val="00746781"/>
    <w:rsid w:val="0078340E"/>
    <w:rsid w:val="00787621"/>
    <w:rsid w:val="00841CE4"/>
    <w:rsid w:val="00986AAC"/>
    <w:rsid w:val="009C6421"/>
    <w:rsid w:val="00AF2C28"/>
    <w:rsid w:val="00B96464"/>
    <w:rsid w:val="00BE60F4"/>
    <w:rsid w:val="00DE3135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0B03"/>
  <w15:docId w15:val="{CBEFD453-21DD-4A64-8622-2D173933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Николай Созонов</cp:lastModifiedBy>
  <cp:revision>5</cp:revision>
  <dcterms:created xsi:type="dcterms:W3CDTF">2021-01-15T06:51:00Z</dcterms:created>
  <dcterms:modified xsi:type="dcterms:W3CDTF">2021-01-18T11:31:00Z</dcterms:modified>
</cp:coreProperties>
</file>